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7369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7752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81685"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81291"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826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06352"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84208"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8776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9460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