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54037"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03200"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9408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5477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8717"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2693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06831"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2999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37895"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3970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82352"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4546"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66984"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3460"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