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67885"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71996"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21136"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63817"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