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05:31:01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6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28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75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30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7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45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26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36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47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41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26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16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04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3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76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84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49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00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070&amp;idx=2&amp;sn=2cf478516ee17cdf17c4f682f733ec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