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复旦大学上海医学院某研究团队所发文章被质疑发生图片重叠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09:40:51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6938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2011 年 4 月 20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复旦大学上海医学院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Li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Jianhua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Journal of Virology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Subversion of cellular autophagy machinery by hepatitis B virus for viral envelopment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9964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1555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9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10287000" cy="81438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4978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814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https://pubpeer.com/publications/322272098432EFDA39F8EA91B82124#1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751&amp;idx=1&amp;sn=fac96df342d99aef9347a8889717745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