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吉林省肿瘤医院某研究团队所发文章被质疑文章内发生图片重叠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iPubpeers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2025-04-04 09:07:02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sz w:val="23"/>
          <w:szCs w:val="23"/>
          <w:u w:val="none"/>
        </w:rPr>
        <w:drawing>
          <wp:inline>
            <wp:extent cx="5486400" cy="887506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03041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2020 年 7 月 23 日，吉林省肿瘤医院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Zhang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Guoxing 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Translational cancer research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Ulinastatin enhances autophagy against radiation-induced lung injury in mice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被质疑文章内发生图片重叠。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71272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80452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12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于2025年3月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文章内发生图片重叠。</w:t>
      </w:r>
    </w:p>
    <w:p>
      <w:pPr>
        <w:shd w:val="clear" w:color="auto" w:fill="FFFFFF"/>
        <w:spacing w:before="0" w:after="0" w:line="384" w:lineRule="atLeast"/>
        <w:ind w:left="540" w:right="54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5486400" cy="1270000"/>
            <wp:docPr id="100003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97209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27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384" w:lineRule="atLeast"/>
        <w:ind w:left="540" w:right="54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5"/>
          <w:szCs w:val="15"/>
        </w:rPr>
        <w:t>https://pubpeer.com/publications/E64AD8BB969AFDD5CDD4F913FCF842#1</w:t>
      </w:r>
    </w:p>
    <w:p>
      <w:pPr>
        <w:shd w:val="clear" w:color="auto" w:fill="FFFFFF"/>
        <w:spacing w:before="150" w:after="150" w:line="384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9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9"/>
          <w:u w:val="none"/>
        </w:rPr>
        <w:drawing>
          <wp:inline>
            <wp:extent cx="1210123" cy="63877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21888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0123" cy="63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8"/>
          <w:u w:val="none"/>
        </w:rPr>
        <w:drawing>
          <wp:inline>
            <wp:extent cx="2579046" cy="2573684"/>
            <wp:docPr id="100005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22630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79046" cy="2573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iPubpeers，专注于图片重复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报道。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投稿事宜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7B0C00"/>
          <w:spacing w:val="8"/>
          <w:sz w:val="21"/>
          <w:szCs w:val="21"/>
        </w:rPr>
        <w:t>ilovehainan@foxmail.com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338DAF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jc w:val="right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觉得本文好看，请点这里！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4OTgzNzAyOA==&amp;mid=2247567251&amp;idx=1&amp;sn=85c1e97f7ab653a70f08df71f04ee9dd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