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62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2 月 1 日，天津医科大学Sun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Junying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99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858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29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479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29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https://pubpeer.com/publications/8EAC5A424D16DA37BB53AA3E09CC05#0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41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42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3&amp;sn=d430df3294ef62f959480560c763b1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