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吉林省肿瘤医院某研究团队所发文章被质疑文章内发生图片重叠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09:07:02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42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7 月 23 日，吉林省肿瘤医院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Guoxing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Translational cancer research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Ulinastatin enhances autophagy against radiation-induced lung injury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81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12700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919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https://pubpeer.com/publications/E64AD8BB969AFDD5CDD4F913FCF842#1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665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38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251&amp;idx=1&amp;sn=85c1e97f7ab653a70f08df71f04ee9dd&amp;chksm=ce710c68c008d6010dd46204d027c3a96ea7c6df658e977d8903771e4e853f9df4c74f501a57&amp;scene=126&amp;sessionid=17438716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