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哈医大一院研究遭质疑：图片问题引发学界热议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23:16:24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1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46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近日，学术平台 PubPeer 对一篇发表于《Scientific Reports》的论文提出质疑。该论文由哈尔滨医科大学附属第一医院神经外科的第一作者 Cheng Gao 博士和通讯作者 Nan Liu 教授领导完成，题目为《X-linked inhibitor of apoptosis inhibits apoptosis and preserves the blood - brain barrier after experimental subarachnoid hemorrhage》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7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79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4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32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4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56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2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21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https://pubpeer.com/publications/23A04E15AEA3A6ED5F0B0BE40B0C00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39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76&amp;idx=1&amp;sn=61f1c3cf2531847d595afffddeeb6a17&amp;chksm=c2bfaa3a89d5a408f5553a31cd92f18d4e402e5f7b08f5a17840ccc2a0354f172a02104acb66&amp;scene=126&amp;sessionid=17436978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