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Inhibition of ROS-mediated activation Src-MAPK/AKT signaling by orientin alleviates H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O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-induced apoptosis in PC12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30510405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10.2147/dddt.s178217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Shimei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Zunyong Feng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Zhilin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Anhui Province Key Laboratory of Active Biological Macro-molecules,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Forensic Medicine, Wannan Medical College, Wuhu 241002,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4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01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https://pubmed.ncbi.nlm.nih.gov/35117781/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https://pubmed.ncbi.nlm.nih.gov/30510405/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2&amp;sn=6d3be6d34dce024d6dafb7bf68796d1f&amp;chksm=cebf8c46a7956b31e3ff8a6633453f1520ee908b3cd995ac2069abbb22e4544fe1239302b593&amp;scene=126&amp;sessionid=17436120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