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1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dea2c7ec8f0c4db8c2028629a5b6642cafa4f66b5a080bd6a31ad08a47172f5b20290ca5f9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