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056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0778"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68161"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2549"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25182"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0514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3ee6fa917c40f3add4ee7953c21e07c6cc7e03a01eeea1e0619a3ffc8611f261b23c9f190b&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