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36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86b18e87069cf6fc649c04d70f021d1f11b0bc40a3de895d3befd45a56e018f8480ea6c4f9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