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齐齐哈尔医科大学研究论文被质疑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2025-03-03 11:17:39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741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96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日，齐齐哈尔医科大学在《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Carbohydrate Polymers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Inhibition of growth and metastasis of breast cancer by targeted delivery of 17-hydroxy-jolkinolide B via hyaluronic acid-coated liposomes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图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包含两个针对不同条件的重叠面板。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474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262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4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www.pubpeer.com/publications/588D5BC3B558E499F5C08FAFC95A48#2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35&amp;idx=1&amp;sn=e850f91b6c5a9cdf6510f74e4c8ae8ff&amp;chksm=c14d485696836cd79c65f3401f83cb17d8c33668d6f6a2d9dc67a5a5a915cd46f26189cf73b0&amp;scene=126&amp;sessionid=1741972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